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3D6045">
        <w:rPr>
          <w:u w:val="none"/>
        </w:rPr>
        <w:t xml:space="preserve"> 7.4</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3D6045">
        <w:t xml:space="preserve"> of chapter 7.4</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AC4844">
      <w:r>
        <w:t>Provide a summary of all the exponent rules. Give examples of each rule.</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B04FC0"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8D51CE" w:rsidP="008D51CE">
      <w:bookmarkStart w:id="0" w:name="_GoBack"/>
      <w:bookmarkEnd w:id="0"/>
      <w:r>
        <w:t xml:space="preserve">1.                                                        </w:t>
      </w:r>
      <w:r w:rsidR="008B4CEC">
        <w:t xml:space="preserve"> 7.</w:t>
      </w:r>
      <w:r w:rsidR="008B4CEC">
        <w:tab/>
      </w:r>
      <w:r w:rsidR="008B4CEC">
        <w:tab/>
      </w:r>
      <w:r w:rsidR="008B4CEC">
        <w:tab/>
      </w:r>
      <w:r w:rsidR="008B4CEC">
        <w:tab/>
        <w:t>13</w:t>
      </w:r>
      <w:r w:rsidR="00A22E3D">
        <w:t>.</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8B4CEC" w:rsidRDefault="008B4CEC" w:rsidP="00A22E3D"/>
    <w:p w:rsidR="00A22E3D" w:rsidRDefault="00A22E3D" w:rsidP="00A22E3D"/>
    <w:p w:rsidR="005160AD" w:rsidRDefault="00EB44C6" w:rsidP="00A22E3D">
      <w:r>
        <w:t>19</w:t>
      </w:r>
      <w:r w:rsidR="008B4CEC">
        <w:t xml:space="preserve">. </w:t>
      </w:r>
      <w:r w:rsidR="008B4CEC">
        <w:tab/>
      </w:r>
      <w:r w:rsidR="008B4CEC">
        <w:tab/>
      </w:r>
      <w:r w:rsidR="008B4CEC">
        <w:tab/>
      </w:r>
      <w:r w:rsidR="008B4CEC">
        <w:tab/>
      </w:r>
      <w:r w:rsidR="008B4CEC">
        <w:tab/>
      </w:r>
      <w:r w:rsidR="003D6045">
        <w:t>25</w:t>
      </w:r>
      <w:r w:rsidR="008B4CEC">
        <w:t xml:space="preserve">. </w:t>
      </w:r>
      <w:r w:rsidR="008B4CEC">
        <w:tab/>
      </w:r>
      <w:r w:rsidR="008B4CEC">
        <w:tab/>
      </w:r>
      <w:r w:rsidR="008B4CEC">
        <w:tab/>
      </w:r>
      <w:r w:rsidR="008B4CEC">
        <w:tab/>
      </w:r>
      <w:r w:rsidR="008B4CEC">
        <w:tab/>
      </w:r>
      <w:r w:rsidR="00057598">
        <w:t>3</w:t>
      </w:r>
      <w:r w:rsidR="003D6045">
        <w:t>1</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8B4CEC" w:rsidRDefault="008B4CEC" w:rsidP="00A22E3D"/>
    <w:p w:rsidR="00A22E3D" w:rsidRDefault="00A22E3D" w:rsidP="00A22E3D"/>
    <w:p w:rsidR="00A22E3D" w:rsidRDefault="00A22E3D" w:rsidP="00A22E3D"/>
    <w:p w:rsidR="00A22E3D" w:rsidRDefault="003D6045" w:rsidP="00A22E3D">
      <w:r>
        <w:t>3</w:t>
      </w:r>
      <w:r w:rsidR="008B4CEC">
        <w:t>7.</w:t>
      </w:r>
      <w:r w:rsidR="008B4CEC">
        <w:tab/>
      </w:r>
      <w:r w:rsidR="008B4CEC">
        <w:tab/>
      </w:r>
      <w:r w:rsidR="008B4CEC">
        <w:tab/>
      </w:r>
      <w:r w:rsidR="008B4CEC">
        <w:tab/>
      </w:r>
      <w:r w:rsidR="008B4CEC">
        <w:tab/>
      </w:r>
      <w:r>
        <w:t>4</w:t>
      </w:r>
      <w:r w:rsidR="00057598">
        <w:t>3</w:t>
      </w:r>
      <w:r w:rsidR="008B4CEC">
        <w:t xml:space="preserve">. </w:t>
      </w:r>
      <w:r w:rsidR="008B4CEC">
        <w:tab/>
      </w:r>
      <w:r w:rsidR="008B4CEC">
        <w:tab/>
      </w:r>
      <w:r w:rsidR="008B4CEC">
        <w:tab/>
      </w:r>
      <w:r w:rsidR="008B4CEC">
        <w:tab/>
      </w:r>
      <w:r w:rsidR="008B4CEC">
        <w:tab/>
      </w:r>
      <w:r>
        <w:t>4</w:t>
      </w:r>
      <w:r w:rsidR="00057598">
        <w:t>9</w:t>
      </w:r>
      <w:r w:rsidR="00A22E3D">
        <w:t>.</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B4CEC" w:rsidRDefault="008B4CEC" w:rsidP="00A22E3D"/>
    <w:p w:rsidR="008D51CE" w:rsidRDefault="008D51CE" w:rsidP="00A22E3D"/>
    <w:p w:rsidR="008D51CE" w:rsidRDefault="003D6045" w:rsidP="00A22E3D">
      <w:r>
        <w:t>55</w:t>
      </w:r>
      <w:r w:rsidR="008B4CEC">
        <w:t xml:space="preserve">. </w:t>
      </w:r>
      <w:r w:rsidR="008B4CEC">
        <w:tab/>
      </w:r>
      <w:r w:rsidR="008B4CEC">
        <w:tab/>
      </w:r>
      <w:r w:rsidR="008B4CEC">
        <w:tab/>
      </w:r>
      <w:r w:rsidR="008B4CEC">
        <w:tab/>
      </w:r>
      <w:r w:rsidR="008B4CEC">
        <w:tab/>
      </w:r>
      <w:r>
        <w:t>61</w:t>
      </w:r>
      <w:r w:rsidR="008B4CEC">
        <w:t xml:space="preserve">. </w:t>
      </w:r>
      <w:r w:rsidR="008B4CEC">
        <w:tab/>
      </w:r>
      <w:r w:rsidR="008B4CEC">
        <w:tab/>
      </w:r>
      <w:r w:rsidR="008B4CEC">
        <w:tab/>
      </w:r>
      <w:r w:rsidR="008B4CEC">
        <w:tab/>
      </w:r>
      <w:r w:rsidR="008B4CEC">
        <w:tab/>
      </w:r>
      <w:r>
        <w:t>67</w:t>
      </w:r>
      <w:r w:rsidR="008D51CE">
        <w:t>.</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B4CEC" w:rsidRDefault="008B4CEC" w:rsidP="00A22E3D"/>
    <w:p w:rsidR="008D51CE" w:rsidRDefault="008D51CE" w:rsidP="00A22E3D"/>
    <w:p w:rsidR="008D51CE" w:rsidRDefault="008D51CE" w:rsidP="00A22E3D"/>
    <w:p w:rsidR="008D51CE" w:rsidRDefault="008D51CE" w:rsidP="00A22E3D"/>
    <w:p w:rsidR="008B4CEC" w:rsidRDefault="003D6045" w:rsidP="008B4CEC">
      <w:r>
        <w:t>73.</w:t>
      </w:r>
      <w:r w:rsidR="008D51CE">
        <w:tab/>
      </w:r>
      <w:r w:rsidR="008D51CE">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6318B"/>
    <w:rsid w:val="00363C63"/>
    <w:rsid w:val="003D6045"/>
    <w:rsid w:val="004149E1"/>
    <w:rsid w:val="00470FEF"/>
    <w:rsid w:val="005160AD"/>
    <w:rsid w:val="005926FE"/>
    <w:rsid w:val="005E561D"/>
    <w:rsid w:val="008B4CEC"/>
    <w:rsid w:val="008D51CE"/>
    <w:rsid w:val="00900D26"/>
    <w:rsid w:val="00967211"/>
    <w:rsid w:val="00990A00"/>
    <w:rsid w:val="00A22E3D"/>
    <w:rsid w:val="00AC4844"/>
    <w:rsid w:val="00B04FC0"/>
    <w:rsid w:val="00C073B1"/>
    <w:rsid w:val="00C45788"/>
    <w:rsid w:val="00CF0C63"/>
    <w:rsid w:val="00D13775"/>
    <w:rsid w:val="00D351BA"/>
    <w:rsid w:val="00DE6A64"/>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2012-10-29T00:09:00Z</dcterms:created>
  <dcterms:modified xsi:type="dcterms:W3CDTF">2012-11-05T05:22:00Z</dcterms:modified>
</cp:coreProperties>
</file>